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4"/>
        <w:gridCol w:w="7779"/>
        <w:gridCol w:w="903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3EC0E74C" w:rsidR="0034508D" w:rsidRPr="00AB12C4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>
              <w:rPr>
                <w:rFonts w:ascii="Century Gothic" w:hAnsi="Century Gothic"/>
                <w:sz w:val="28"/>
                <w:szCs w:val="28"/>
              </w:rPr>
              <w:t>VENDRE</w:t>
            </w:r>
            <w:r w:rsidRPr="00AB12C4">
              <w:rPr>
                <w:rFonts w:ascii="Century Gothic" w:hAnsi="Century Gothic"/>
                <w:sz w:val="28"/>
                <w:szCs w:val="28"/>
              </w:rPr>
              <w:t xml:space="preserve">DI </w:t>
            </w:r>
            <w:r w:rsidR="00297A63">
              <w:rPr>
                <w:rFonts w:ascii="Century Gothic" w:hAnsi="Century Gothic"/>
                <w:sz w:val="28"/>
                <w:szCs w:val="28"/>
              </w:rPr>
              <w:t>3</w:t>
            </w:r>
            <w:r w:rsidRPr="00AB12C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297A63">
              <w:rPr>
                <w:rFonts w:ascii="Century Gothic" w:hAnsi="Century Gothic"/>
                <w:sz w:val="28"/>
                <w:szCs w:val="28"/>
              </w:rPr>
              <w:t>AVRIL</w:t>
            </w:r>
            <w:bookmarkStart w:id="0" w:name="_GoBack"/>
            <w:bookmarkEnd w:id="0"/>
          </w:p>
        </w:tc>
      </w:tr>
      <w:tr w:rsidR="0034508D" w14:paraId="33C9D2E1" w14:textId="77777777" w:rsidTr="00ED561B">
        <w:trPr>
          <w:trHeight w:val="768"/>
        </w:trPr>
        <w:tc>
          <w:tcPr>
            <w:tcW w:w="1774" w:type="dxa"/>
            <w:vAlign w:val="center"/>
          </w:tcPr>
          <w:p w14:paraId="0C28DD39" w14:textId="16AA9AE2" w:rsidR="009E0F5E" w:rsidRPr="00AB12C4" w:rsidRDefault="0034508D" w:rsidP="009E0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7779" w:type="dxa"/>
            <w:vAlign w:val="center"/>
          </w:tcPr>
          <w:p w14:paraId="16BB9798" w14:textId="77777777" w:rsidR="0034508D" w:rsidRDefault="0034508D" w:rsidP="000F50F3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9E0F5E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03" w:type="dxa"/>
          </w:tcPr>
          <w:p w14:paraId="3B7933ED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14:paraId="53AD75AD" w14:textId="77777777" w:rsidTr="00ED561B">
        <w:trPr>
          <w:trHeight w:val="1558"/>
        </w:trPr>
        <w:tc>
          <w:tcPr>
            <w:tcW w:w="1774" w:type="dxa"/>
            <w:vAlign w:val="center"/>
          </w:tcPr>
          <w:p w14:paraId="75F821EE" w14:textId="77D6DA96" w:rsidR="009E0F5E" w:rsidRDefault="009E0F5E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7779" w:type="dxa"/>
            <w:vAlign w:val="center"/>
          </w:tcPr>
          <w:p w14:paraId="7E938AF3" w14:textId="77777777" w:rsidR="009E0F5E" w:rsidRDefault="009E0F5E" w:rsidP="009E0F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 ton cahier recopie le texte :</w:t>
            </w:r>
          </w:p>
          <w:p w14:paraId="4B3AA770" w14:textId="75758E5D" w:rsidR="009E0F5E" w:rsidRPr="00AB12C4" w:rsidRDefault="00886C49" w:rsidP="000F50F3">
            <w:pPr>
              <w:rPr>
                <w:rFonts w:ascii="Century Gothic" w:hAnsi="Century Gothic"/>
                <w:i/>
                <w:iCs/>
              </w:rPr>
            </w:pPr>
            <w:r w:rsidRPr="009471B3">
              <w:rPr>
                <w:rFonts w:ascii="Century Gothic" w:hAnsi="Century Gothic"/>
                <w:b/>
                <w:bCs/>
                <w:sz w:val="24"/>
                <w:szCs w:val="24"/>
              </w:rPr>
              <w:t>Ce soir, ce sont les vacances scolaires pour la Zone C (Paris, Toulouse, Créteil, Montpellier, Versailles). Avec le confinement, il est interdit de quitter son domicile.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Donc les vacances se feront à la maison !</w:t>
            </w:r>
          </w:p>
        </w:tc>
        <w:tc>
          <w:tcPr>
            <w:tcW w:w="903" w:type="dxa"/>
          </w:tcPr>
          <w:p w14:paraId="243656D2" w14:textId="77777777" w:rsidR="009E0F5E" w:rsidRPr="00AB12C4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14:paraId="01F3EE5B" w14:textId="77777777" w:rsidTr="00ED561B">
        <w:trPr>
          <w:trHeight w:val="1113"/>
        </w:trPr>
        <w:tc>
          <w:tcPr>
            <w:tcW w:w="1774" w:type="dxa"/>
            <w:vAlign w:val="center"/>
          </w:tcPr>
          <w:p w14:paraId="60ABDC06" w14:textId="04D0219C" w:rsidR="0034508D" w:rsidRPr="00AB12C4" w:rsidRDefault="009E0F5E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</w:tc>
        <w:tc>
          <w:tcPr>
            <w:tcW w:w="7779" w:type="dxa"/>
            <w:vAlign w:val="center"/>
          </w:tcPr>
          <w:p w14:paraId="28162BCA" w14:textId="520E86AF" w:rsidR="009E0F5E" w:rsidRDefault="009E0F5E" w:rsidP="009E0F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compréhension : Qui est-ce ? NIVEAU </w:t>
            </w:r>
            <w:r w:rsidR="00ED561B">
              <w:rPr>
                <w:rFonts w:ascii="Century Gothic" w:hAnsi="Century Gothic"/>
              </w:rPr>
              <w:t>2</w:t>
            </w:r>
          </w:p>
          <w:p w14:paraId="2D7E8D0B" w14:textId="77777777" w:rsidR="00CE1F6D" w:rsidRPr="00CE1F6D" w:rsidRDefault="00547318" w:rsidP="009E0F5E">
            <w:pPr>
              <w:rPr>
                <w:rFonts w:ascii="Century Gothic" w:hAnsi="Century Gothic"/>
              </w:rPr>
            </w:pPr>
            <w:hyperlink r:id="rId5" w:history="1">
              <w:r w:rsidR="009E0F5E" w:rsidRPr="00CE1F6D">
                <w:rPr>
                  <w:rStyle w:val="Lienhypertexte"/>
                  <w:rFonts w:ascii="Century Gothic" w:hAnsi="Century Gothic"/>
                </w:rPr>
                <w:t>https://www.logicieleducatif.fr/francais/lecture/lecture6.php</w:t>
              </w:r>
            </w:hyperlink>
          </w:p>
          <w:p w14:paraId="76402AE3" w14:textId="19813BDC" w:rsidR="009E0F5E" w:rsidRPr="00CE1F6D" w:rsidRDefault="00CE1F6D" w:rsidP="009E0F5E">
            <w:pPr>
              <w:rPr>
                <w:b/>
                <w:bCs/>
                <w:color w:val="70AD47" w:themeColor="accent6"/>
                <w:shd w:val="clear" w:color="auto" w:fill="FFFFFF"/>
              </w:rPr>
            </w:pPr>
            <w:r w:rsidRPr="00CE1F6D"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  <w:t>E</w:t>
            </w:r>
            <w:r w:rsidR="00886C49"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  <w:t>ssaie d’aller doucement pour comprendre ce qui est dit !</w:t>
            </w:r>
          </w:p>
        </w:tc>
        <w:tc>
          <w:tcPr>
            <w:tcW w:w="903" w:type="dxa"/>
          </w:tcPr>
          <w:p w14:paraId="612CC916" w14:textId="77777777" w:rsidR="0034508D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AB12C4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14:paraId="0444A37D" w14:textId="77777777" w:rsidTr="00ED561B">
        <w:trPr>
          <w:trHeight w:val="1696"/>
        </w:trPr>
        <w:tc>
          <w:tcPr>
            <w:tcW w:w="1774" w:type="dxa"/>
            <w:vAlign w:val="center"/>
          </w:tcPr>
          <w:p w14:paraId="060BD441" w14:textId="2F0C1B3D" w:rsidR="0034508D" w:rsidRPr="00AB12C4" w:rsidRDefault="00736ED4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779" w:type="dxa"/>
            <w:vAlign w:val="center"/>
          </w:tcPr>
          <w:p w14:paraId="13DD191C" w14:textId="2C265353" w:rsidR="0027709C" w:rsidRPr="007D4449" w:rsidRDefault="007D4449" w:rsidP="000F50F3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suite numérique : Les nombres décimaux</w:t>
            </w:r>
          </w:p>
          <w:p w14:paraId="198A401A" w14:textId="77777777" w:rsidR="007D4449" w:rsidRDefault="00547318" w:rsidP="000F50F3">
            <w:pPr>
              <w:rPr>
                <w:rFonts w:ascii="Century Gothic" w:hAnsi="Century Gothic"/>
              </w:rPr>
            </w:pPr>
            <w:hyperlink r:id="rId6" w:history="1">
              <w:r w:rsidR="007D4449" w:rsidRPr="007D4449">
                <w:rPr>
                  <w:rStyle w:val="Lienhypertexte"/>
                  <w:rFonts w:ascii="Century Gothic" w:hAnsi="Century Gothic"/>
                </w:rPr>
                <w:t>https://www.logicieleducatif.fr/math/numeration/file-numerique-serpent-decimaux.php</w:t>
              </w:r>
            </w:hyperlink>
          </w:p>
          <w:p w14:paraId="631C73FA" w14:textId="77777777" w:rsidR="007D4449" w:rsidRDefault="007D4449" w:rsidP="000F50F3">
            <w:pPr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</w:rPr>
              <w:t>Clique sur DIXIEME (= 1 chiffre après la virgule) puis replace les nombres au bon endroit.</w:t>
            </w:r>
          </w:p>
          <w:p w14:paraId="0EDA8820" w14:textId="7EA562B5" w:rsidR="00886C49" w:rsidRPr="007D4449" w:rsidRDefault="00886C49" w:rsidP="000F50F3">
            <w:pPr>
              <w:rPr>
                <w:rFonts w:ascii="Century Gothic" w:hAnsi="Century Gothic"/>
              </w:rPr>
            </w:pPr>
          </w:p>
        </w:tc>
        <w:tc>
          <w:tcPr>
            <w:tcW w:w="903" w:type="dxa"/>
          </w:tcPr>
          <w:p w14:paraId="70A4FB2B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14:paraId="3530D5DD" w14:textId="77777777" w:rsidTr="00886C49">
        <w:trPr>
          <w:trHeight w:val="685"/>
        </w:trPr>
        <w:tc>
          <w:tcPr>
            <w:tcW w:w="1774" w:type="dxa"/>
            <w:vAlign w:val="center"/>
          </w:tcPr>
          <w:p w14:paraId="58409BD8" w14:textId="74BCF72E" w:rsidR="0034508D" w:rsidRPr="00AB12C4" w:rsidRDefault="000F50F3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Calcul posé </w:t>
            </w:r>
          </w:p>
        </w:tc>
        <w:tc>
          <w:tcPr>
            <w:tcW w:w="7779" w:type="dxa"/>
          </w:tcPr>
          <w:p w14:paraId="4B742F87" w14:textId="5EC6A7BE" w:rsidR="000F50F3" w:rsidRPr="007D4449" w:rsidRDefault="00CE1F6D" w:rsidP="00F458DF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 xml:space="preserve">La </w:t>
            </w:r>
            <w:r w:rsidR="00ED561B">
              <w:rPr>
                <w:rFonts w:ascii="Century Gothic" w:hAnsi="Century Gothic"/>
                <w:b/>
                <w:bCs/>
                <w:u w:val="single"/>
              </w:rPr>
              <w:t>multiplication</w:t>
            </w:r>
            <w:r w:rsidRPr="007D4449">
              <w:rPr>
                <w:rFonts w:ascii="Century Gothic" w:hAnsi="Century Gothic"/>
                <w:b/>
                <w:bCs/>
                <w:u w:val="single"/>
              </w:rPr>
              <w:t xml:space="preserve"> posée</w:t>
            </w:r>
            <w:r w:rsidR="00736ED4" w:rsidRPr="007D4449">
              <w:rPr>
                <w:rFonts w:ascii="Century Gothic" w:hAnsi="Century Gothic"/>
                <w:b/>
                <w:bCs/>
                <w:u w:val="single"/>
              </w:rPr>
              <w:t> </w:t>
            </w:r>
            <w:r w:rsidR="00ED561B">
              <w:rPr>
                <w:rFonts w:ascii="Century Gothic" w:hAnsi="Century Gothic"/>
                <w:b/>
                <w:bCs/>
                <w:u w:val="single"/>
              </w:rPr>
              <w:t xml:space="preserve">à deux </w:t>
            </w:r>
            <w:proofErr w:type="gramStart"/>
            <w:r w:rsidR="00ED561B">
              <w:rPr>
                <w:rFonts w:ascii="Century Gothic" w:hAnsi="Century Gothic"/>
                <w:b/>
                <w:bCs/>
                <w:u w:val="single"/>
              </w:rPr>
              <w:t>chiffres</w:t>
            </w:r>
            <w:r w:rsidR="00736ED4" w:rsidRPr="007D4449">
              <w:rPr>
                <w:rFonts w:ascii="Century Gothic" w:hAnsi="Century Gothic"/>
                <w:b/>
                <w:bCs/>
                <w:u w:val="single"/>
              </w:rPr>
              <w:t>:</w:t>
            </w:r>
            <w:proofErr w:type="gramEnd"/>
          </w:p>
          <w:p w14:paraId="41A79877" w14:textId="401008B4" w:rsidR="00736ED4" w:rsidRPr="00886C49" w:rsidRDefault="00886C49" w:rsidP="00886C49">
            <w:pPr>
              <w:rPr>
                <w:rFonts w:ascii="Century Gothic" w:hAnsi="Century Gothic"/>
              </w:rPr>
            </w:pPr>
            <w:r w:rsidRPr="00886C49">
              <w:rPr>
                <w:rFonts w:ascii="Century Gothic" w:hAnsi="Century Gothic"/>
              </w:rPr>
              <w:t>On continue </w:t>
            </w:r>
            <w:r>
              <w:rPr>
                <w:rFonts w:ascii="Century Gothic" w:hAnsi="Century Gothic"/>
              </w:rPr>
              <w:t xml:space="preserve">ta fiche </w:t>
            </w:r>
            <w:r w:rsidRPr="00886C49">
              <w:rPr>
                <w:rFonts w:ascii="Century Gothic" w:hAnsi="Century Gothic"/>
              </w:rPr>
              <w:t>: aujourd’hui 710 x29 et 307 x 84</w:t>
            </w:r>
          </w:p>
        </w:tc>
        <w:tc>
          <w:tcPr>
            <w:tcW w:w="903" w:type="dxa"/>
          </w:tcPr>
          <w:p w14:paraId="5590F5C1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ED561B" w14:paraId="6DD93037" w14:textId="77777777" w:rsidTr="00ED561B">
        <w:trPr>
          <w:trHeight w:val="702"/>
        </w:trPr>
        <w:tc>
          <w:tcPr>
            <w:tcW w:w="1774" w:type="dxa"/>
            <w:vAlign w:val="center"/>
          </w:tcPr>
          <w:p w14:paraId="7ED575E9" w14:textId="593003F6" w:rsidR="00ED561B" w:rsidRDefault="00ED561B" w:rsidP="00ED561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Technologie</w:t>
            </w:r>
          </w:p>
        </w:tc>
        <w:tc>
          <w:tcPr>
            <w:tcW w:w="7779" w:type="dxa"/>
          </w:tcPr>
          <w:p w14:paraId="3A3C8D5C" w14:textId="77777777" w:rsidR="00886C49" w:rsidRDefault="00886C49" w:rsidP="00886C49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4007C9E7" w14:textId="77777777" w:rsidR="00886C49" w:rsidRPr="000E793A" w:rsidRDefault="00886C49" w:rsidP="00886C49">
            <w:pPr>
              <w:rPr>
                <w:rFonts w:ascii="Century Gothic" w:hAnsi="Century Gothic"/>
                <w:b/>
                <w:bCs/>
              </w:rPr>
            </w:pPr>
          </w:p>
          <w:p w14:paraId="05D987B3" w14:textId="77777777" w:rsidR="00886C49" w:rsidRPr="00886F31" w:rsidRDefault="00886C49" w:rsidP="00886C4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allons </w:t>
            </w:r>
            <w:r w:rsidRPr="00886F31">
              <w:rPr>
                <w:rFonts w:ascii="Century Gothic" w:hAnsi="Century Gothic"/>
              </w:rPr>
              <w:t>nous intéresser à l’énergie à travers des objets techniques.</w:t>
            </w:r>
          </w:p>
          <w:p w14:paraId="05379D45" w14:textId="77777777" w:rsidR="00886C49" w:rsidRPr="00886F31" w:rsidRDefault="00886C49" w:rsidP="00886C49">
            <w:pPr>
              <w:rPr>
                <w:rFonts w:ascii="Century Gothic" w:hAnsi="Century Gothic"/>
              </w:rPr>
            </w:pPr>
          </w:p>
          <w:p w14:paraId="41991F3B" w14:textId="77777777" w:rsidR="00886C49" w:rsidRDefault="00886C49" w:rsidP="00886C49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Regarde la vidéo</w:t>
            </w:r>
            <w:r w:rsidRPr="00886F31">
              <w:rPr>
                <w:rFonts w:ascii="Century Gothic" w:hAnsi="Century Gothic"/>
                <w:b/>
                <w:bCs/>
              </w:rPr>
              <w:t> </w:t>
            </w:r>
            <w:hyperlink r:id="rId7" w:history="1">
              <w:r w:rsidRPr="00886F31">
                <w:rPr>
                  <w:rStyle w:val="Lienhypertexte"/>
                  <w:rFonts w:ascii="Century Gothic" w:hAnsi="Century Gothic"/>
                </w:rPr>
                <w:t>https://www.youtube.com/watch?v=rsttzt5jO0Y</w:t>
              </w:r>
            </w:hyperlink>
          </w:p>
          <w:p w14:paraId="2A4FF8FF" w14:textId="77777777" w:rsidR="00886C49" w:rsidRPr="00886F31" w:rsidRDefault="00886C49" w:rsidP="00886C49">
            <w:pPr>
              <w:rPr>
                <w:rFonts w:ascii="Century Gothic" w:hAnsi="Century Gothic"/>
              </w:rPr>
            </w:pPr>
          </w:p>
          <w:p w14:paraId="59100AF4" w14:textId="77777777" w:rsidR="00886C49" w:rsidRDefault="00886C49" w:rsidP="00886C4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</w:rPr>
              <w:t xml:space="preserve">Puis ouvre </w:t>
            </w:r>
            <w:r w:rsidRPr="00886F31">
              <w:rPr>
                <w:rFonts w:ascii="Century Gothic" w:hAnsi="Century Gothic"/>
                <w:b/>
                <w:bCs/>
              </w:rPr>
              <w:t>la fiche de travail « Utilisation de l’énergie »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578114F2" w14:textId="77777777" w:rsidR="00886C49" w:rsidRPr="00886F31" w:rsidRDefault="00886C49" w:rsidP="00886C49">
            <w:pPr>
              <w:rPr>
                <w:rFonts w:ascii="Century Gothic" w:hAnsi="Century Gothic"/>
                <w:b/>
                <w:bCs/>
              </w:rPr>
            </w:pPr>
          </w:p>
          <w:p w14:paraId="0E0D6DBF" w14:textId="77777777" w:rsidR="00886C49" w:rsidRDefault="00886C49" w:rsidP="00886C4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Imprime-la si possible en recto-verso puis découpe les étiquettes de la dernière page.</w:t>
            </w:r>
          </w:p>
          <w:p w14:paraId="3437E618" w14:textId="77777777" w:rsidR="00886C49" w:rsidRPr="00886F31" w:rsidRDefault="00886C49" w:rsidP="00886C4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5F82F8EA" w14:textId="77777777" w:rsidR="00886C49" w:rsidRDefault="00886C49" w:rsidP="00886C49">
            <w:pPr>
              <w:rPr>
                <w:rFonts w:ascii="Century Gothic" w:hAnsi="Century Gothic"/>
                <w:b/>
                <w:bCs/>
              </w:rPr>
            </w:pPr>
            <w:r w:rsidRPr="00886F31">
              <w:rPr>
                <w:rFonts w:ascii="Century Gothic" w:hAnsi="Century Gothic"/>
                <w:b/>
                <w:bCs/>
              </w:rPr>
              <w:t xml:space="preserve">Observe bien le tableau avant de faire l’exercice. </w:t>
            </w:r>
          </w:p>
          <w:p w14:paraId="3E940CD0" w14:textId="77777777" w:rsidR="00886C49" w:rsidRPr="00886F31" w:rsidRDefault="00886C49" w:rsidP="00886C49">
            <w:pPr>
              <w:rPr>
                <w:rFonts w:ascii="Century Gothic" w:hAnsi="Century Gothic"/>
                <w:b/>
                <w:bCs/>
              </w:rPr>
            </w:pPr>
          </w:p>
          <w:p w14:paraId="50BC5F4E" w14:textId="77777777" w:rsidR="00886C49" w:rsidRDefault="00886C49" w:rsidP="00886C4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</w:rPr>
              <w:t>Quand tu as fini regarde la correction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65A101B5" w14:textId="77777777" w:rsidR="00886C49" w:rsidRPr="00886F31" w:rsidRDefault="00886C49" w:rsidP="00886C49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6CCB7CCE" w14:textId="77777777" w:rsidR="00886C49" w:rsidRPr="00886F31" w:rsidRDefault="00886C49" w:rsidP="00886C49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Voici une vidéo pour aller un peu plus loin : la chaîne d’énergie</w:t>
            </w:r>
          </w:p>
          <w:p w14:paraId="557FD4EF" w14:textId="77777777" w:rsidR="00886C49" w:rsidRDefault="00547318" w:rsidP="00886C49">
            <w:pPr>
              <w:rPr>
                <w:rFonts w:ascii="Century Gothic" w:hAnsi="Century Gothic"/>
              </w:rPr>
            </w:pPr>
            <w:hyperlink r:id="rId8" w:history="1">
              <w:r w:rsidR="00886C49" w:rsidRPr="00886F31">
                <w:rPr>
                  <w:rStyle w:val="Lienhypertexte"/>
                  <w:rFonts w:ascii="Century Gothic" w:hAnsi="Century Gothic"/>
                </w:rPr>
                <w:t>https://www.youtube.com/watch?v=HdmgArJ9HLc</w:t>
              </w:r>
            </w:hyperlink>
          </w:p>
          <w:p w14:paraId="5E195930" w14:textId="3F3DA054" w:rsidR="009E73B2" w:rsidRPr="007D4449" w:rsidRDefault="009E73B2" w:rsidP="00ED561B">
            <w:pPr>
              <w:rPr>
                <w:rFonts w:ascii="Century Gothic" w:hAnsi="Century Gothic"/>
              </w:rPr>
            </w:pPr>
          </w:p>
        </w:tc>
        <w:tc>
          <w:tcPr>
            <w:tcW w:w="903" w:type="dxa"/>
          </w:tcPr>
          <w:p w14:paraId="0D7F75DC" w14:textId="77777777" w:rsidR="00ED561B" w:rsidRPr="00AB12C4" w:rsidRDefault="00ED561B" w:rsidP="00ED561B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Default="0034508D"/>
    <w:p w14:paraId="1B752174" w14:textId="77777777" w:rsidR="005F1472" w:rsidRPr="005F1472" w:rsidRDefault="005F1472" w:rsidP="005F1472">
      <w:pPr>
        <w:ind w:left="48"/>
        <w:rPr>
          <w:rFonts w:ascii="Century Gothic" w:hAnsi="Century Gothic"/>
        </w:rPr>
      </w:pPr>
    </w:p>
    <w:sectPr w:rsidR="005F1472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F50F3"/>
    <w:rsid w:val="001D6DE5"/>
    <w:rsid w:val="0027709C"/>
    <w:rsid w:val="00297A63"/>
    <w:rsid w:val="0034508D"/>
    <w:rsid w:val="00495B99"/>
    <w:rsid w:val="00574CEA"/>
    <w:rsid w:val="005F1472"/>
    <w:rsid w:val="00736ED4"/>
    <w:rsid w:val="007D4449"/>
    <w:rsid w:val="00886C49"/>
    <w:rsid w:val="009E0F5E"/>
    <w:rsid w:val="009E73B2"/>
    <w:rsid w:val="00BB2983"/>
    <w:rsid w:val="00C94C96"/>
    <w:rsid w:val="00CB4A28"/>
    <w:rsid w:val="00CE1F6D"/>
    <w:rsid w:val="00ED561B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mgArJ9H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ttzt5jO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numeration/file-numerique-serpent-decimaux.php" TargetMode="External"/><Relationship Id="rId5" Type="http://schemas.openxmlformats.org/officeDocument/2006/relationships/hyperlink" Target="https://www.logicieleducatif.fr/francais/lecture/lecture6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4</cp:revision>
  <dcterms:created xsi:type="dcterms:W3CDTF">2020-04-02T15:24:00Z</dcterms:created>
  <dcterms:modified xsi:type="dcterms:W3CDTF">2020-04-02T15:24:00Z</dcterms:modified>
</cp:coreProperties>
</file>